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A6B1F" w14:textId="77777777" w:rsidR="003A361F" w:rsidRDefault="003A361F" w:rsidP="003A361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B6C8AD4" w14:textId="77777777" w:rsidR="00482B8A" w:rsidRPr="00482B8A" w:rsidRDefault="00482B8A" w:rsidP="00482B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E16B370" w14:textId="17A67433" w:rsidR="00482B8A" w:rsidRPr="00482B8A" w:rsidRDefault="00482B8A" w:rsidP="00482B8A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82B8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ATA DA 18ª SESSÃO ORDINÁRIA DO SEGUNDO PERÍODO LEGISLATIVO DA CÂMARA MUNICIPAL DE JARDIM DO SERIDÓ - RN, REALIZADA EM 12 DE AGOSTO DE 2025</w:t>
      </w:r>
    </w:p>
    <w:p w14:paraId="25A6293A" w14:textId="6555BDD6" w:rsidR="00482B8A" w:rsidRDefault="00482B8A" w:rsidP="0091633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2B8A">
        <w:rPr>
          <w:rFonts w:ascii="Times New Roman" w:eastAsia="Times New Roman" w:hAnsi="Times New Roman" w:cs="Times New Roman"/>
          <w:sz w:val="24"/>
          <w:szCs w:val="24"/>
          <w:lang w:eastAsia="pt-BR"/>
        </w:rPr>
        <w:t>Aos doze dias do mês de agosto do ano de dois mil e vinte e cinco, às oito horas e trinta minutos, no Plenário da Câmara Municipal de Jardim do Seridó, Estado do Rio Grande do Norte, reuniram-se em Sessão Ordinária os</w:t>
      </w:r>
      <w:r w:rsid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82B8A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Senhores</w:t>
      </w:r>
      <w:r w:rsid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82B8A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Vereadores</w:t>
      </w:r>
      <w:r w:rsid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as Senhoras Vereadoras:</w:t>
      </w:r>
      <w:r w:rsidRPr="00482B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Ozires Borges Vilar Neto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482B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Jarbas Silva do Nascimento, Cássio Lúcio Jesus Cunha de Medeiros, Alcides Azevedo da Cunha, Iron Lucas de Oliveira Júnior, Emerson Antônio de Azevedo, Juliana Sabino de Oliveira e Andreia Araújo de Brito Medeiros, registrando-se a ausência do Vereador </w:t>
      </w:r>
      <w:proofErr w:type="spellStart"/>
      <w:r w:rsidRPr="00482B8A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Pr="00482B8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 dos Santos, devidamente justificada em razão de participação em qualificação profissional. Havendo quórum regimental (2/3 dos membros), o Senhor Presidente declarou aberta a 18ª Sessão Ordinária do Segundo Período Legislativo da Câmara Municipal de Jardim do Seridó, ano de 2025. O Presidente informou que a presente sessão estava sendo transmitida ao vivo pelo canal oficial da Câmara no YouTube, com acompanhamento simultâneo pelo Instagram institucional (@cmjardimdocerido) e também disponível no podcast oficial da Casa, hospedado na plataforma </w:t>
      </w:r>
      <w:proofErr w:type="spellStart"/>
      <w:r w:rsidRPr="00482B8A">
        <w:rPr>
          <w:rFonts w:ascii="Times New Roman" w:eastAsia="Times New Roman" w:hAnsi="Times New Roman" w:cs="Times New Roman"/>
          <w:sz w:val="24"/>
          <w:szCs w:val="24"/>
          <w:lang w:eastAsia="pt-BR"/>
        </w:rPr>
        <w:t>Spotify</w:t>
      </w:r>
      <w:proofErr w:type="spellEnd"/>
      <w:r w:rsidRPr="00482B8A">
        <w:rPr>
          <w:rFonts w:ascii="Times New Roman" w:eastAsia="Times New Roman" w:hAnsi="Times New Roman" w:cs="Times New Roman"/>
          <w:sz w:val="24"/>
          <w:szCs w:val="24"/>
          <w:lang w:eastAsia="pt-BR"/>
        </w:rPr>
        <w:t>, reafirmando o compromisso com a transparência e o acesso gratuito à população. Em seguida, foi realizada a leitura da ata da sessão anterior, sendo a mesma aprovada por unanimidade.</w:t>
      </w:r>
      <w:r w:rsid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>Passou-se à leitura do expediente recebido, constando: Ofício nº 534/2025, de 07 de agosto</w:t>
      </w:r>
      <w:r w:rsid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2025</w:t>
      </w:r>
      <w:r w:rsidRP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>, da Secretaria Municipal de Saúde, assinado pelo Secretário José Anchieta Rodrigues de Moura Júnior, respondendo ao Ofício nº 147/2025 do Gabinete da Presidência da Câmara,</w:t>
      </w:r>
      <w:r w:rsidR="00916335" w:rsidRP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16335" w:rsidRP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resposta a requerimento do Vereador Emerson </w:t>
      </w:r>
      <w:proofErr w:type="spellStart"/>
      <w:r w:rsidR="00916335" w:rsidRP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>Ant</w:t>
      </w:r>
      <w:r w:rsidR="00916335" w:rsidRP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916335" w:rsidRP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>nio</w:t>
      </w:r>
      <w:proofErr w:type="spellEnd"/>
      <w:r w:rsidR="00916335" w:rsidRP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Azevedo</w:t>
      </w:r>
      <w:r w:rsid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informando que está prevista a implantação de uma base do SAMU no município de Jardim do Seridó e reafirmando o compromisso da pasta com a melhoria dos serviços de saúde pública; e documento da Secretaria Municipal do Trabalho, Habitação e Assistência Social contendo a relação de beneficiários e a folha de pagamento do Programa Bolsa Família referente ao mês de agosto de 2025, disponível para consulta pelos vereadores.</w:t>
      </w:r>
      <w:r w:rsid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expediente da Câmara, foram lidos e encaminhados os seguintes requerimentos: nº 295/2025, da Vereadora Andreia Araújo de Brito Medeiros, propondo a concessão do Título de Cidadania </w:t>
      </w:r>
      <w:proofErr w:type="spellStart"/>
      <w:r w:rsidRP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>Jardinense</w:t>
      </w:r>
      <w:proofErr w:type="spellEnd"/>
      <w:r w:rsidRP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da Comenda Antônio de Azevedo Maia à Professora </w:t>
      </w:r>
      <w:proofErr w:type="spellStart"/>
      <w:r w:rsidRP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>An</w:t>
      </w:r>
      <w:r w:rsidR="00916335" w:rsidRP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>n</w:t>
      </w:r>
      <w:r w:rsidRP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>elie</w:t>
      </w:r>
      <w:r w:rsidR="00916335" w:rsidRP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>se</w:t>
      </w:r>
      <w:proofErr w:type="spellEnd"/>
      <w:r w:rsidRP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Medeiros de Brito; nº 296/2025, da mesma autora, propondo a concessão do Título de Cidadania </w:t>
      </w:r>
      <w:proofErr w:type="spellStart"/>
      <w:r w:rsidRP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>Jardinense</w:t>
      </w:r>
      <w:proofErr w:type="spellEnd"/>
      <w:r w:rsidRP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da Comenda Antônio de Azevedo Maia ao Sr. Artur Araújo de Brito; nº 297/2025, da mesma autora, propondo a concessão da Comenda Antônio de Azevedo Maia à Professora Danu</w:t>
      </w:r>
      <w:r w:rsidR="00916335" w:rsidRP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>z</w:t>
      </w:r>
      <w:r w:rsidRP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Oliveira da Silva; nº 298/2025, da mesma autora, solicitando à Secretaria Municipal de Obras e Serviços Urbanos a limpeza da Rua Manoel Gabriel, no Bairro Novo Horizonte, com pedido de subscrição aceito; nº 299/2025, da Vereadora Juliana Sabino de Oliveira, solicitando à Chefia de Gabinete da Prefeita, extensivo à Secretaria Municipal de Saúde, estudo para implantação da 6ª Equipe de Saúde da Família, conforme Portaria GM/MS nº 3.493/2024, com pedido de subscrição aceito; nº 300/2025, da mesma autora, reiterando requerimento anterior para criação da “Semana do Autismo” no município, com pedido de subscrição aceito; nº 301/2025, da mesma autora, propondo a concessão do Título de Cidadania </w:t>
      </w:r>
      <w:proofErr w:type="spellStart"/>
      <w:r w:rsidRP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>Jardinense</w:t>
      </w:r>
      <w:proofErr w:type="spellEnd"/>
      <w:r w:rsidRP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Sra. Maria Mônica Pinto Soares; e nº 302/2025, também da mesma </w:t>
      </w:r>
      <w:r w:rsidR="00384C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>autora, propondo a concessão da Comenda Antônio de Azevedo Maia ao Dr. J</w:t>
      </w:r>
      <w:r w:rsidR="00916335" w:rsidRP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Pr="00916335">
        <w:rPr>
          <w:rFonts w:ascii="Times New Roman" w:eastAsia="Times New Roman" w:hAnsi="Times New Roman" w:cs="Times New Roman"/>
          <w:sz w:val="24"/>
          <w:szCs w:val="24"/>
          <w:lang w:eastAsia="pt-BR"/>
        </w:rPr>
        <w:t>arez Bezerra de Medeiros.</w:t>
      </w:r>
    </w:p>
    <w:p w14:paraId="2560AE6F" w14:textId="09109D30" w:rsidR="00384CF8" w:rsidRDefault="00384CF8" w:rsidP="0091633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D6AEB24" w14:textId="77777777" w:rsidR="00384CF8" w:rsidRPr="00916335" w:rsidRDefault="00384CF8" w:rsidP="0091633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3F1F215" w14:textId="3DCF21FA" w:rsidR="00482B8A" w:rsidRPr="00384CF8" w:rsidRDefault="00482B8A" w:rsidP="00384CF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84CF8">
        <w:rPr>
          <w:rFonts w:ascii="Times New Roman" w:eastAsia="Times New Roman" w:hAnsi="Times New Roman" w:cs="Times New Roman"/>
          <w:sz w:val="24"/>
          <w:szCs w:val="24"/>
          <w:lang w:eastAsia="pt-BR"/>
        </w:rPr>
        <w:t>Na ordem do dia, foi apreciada a Resolução nº 007/2025, que institui, no âmbito da Câmara Municipal de Jardim do Seridó, a Comenda Daniel Santos de Medeiros, alusiva à Semana Nacional da Pessoa com Deficiência Intelectual e Múltipla, estabelecendo critérios para concessão, periodicidade anual e disposições específicas sobre indicações e forma de entrega. Após a leitura integral, a matéria foi colocada em votação e aprovada por unanimidade pelos vereadores presentes.</w:t>
      </w:r>
      <w:r w:rsidR="00384C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384CF8">
        <w:rPr>
          <w:rFonts w:ascii="Times New Roman" w:eastAsia="Times New Roman" w:hAnsi="Times New Roman" w:cs="Times New Roman"/>
          <w:sz w:val="24"/>
          <w:szCs w:val="24"/>
          <w:lang w:eastAsia="pt-BR"/>
        </w:rPr>
        <w:t>Na palavra facultada, o Presidente</w:t>
      </w:r>
      <w:r w:rsidR="00384CF8" w:rsidRPr="00384C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Vereador Ozires Neto, </w:t>
      </w:r>
      <w:r w:rsidRPr="00384C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informou que, em parceria com a Escola Legislativa da Assembleia Legislativa do RN, serão realizados </w:t>
      </w:r>
      <w:proofErr w:type="spellStart"/>
      <w:r w:rsidRPr="00384CF8">
        <w:rPr>
          <w:rFonts w:ascii="Times New Roman" w:eastAsia="Times New Roman" w:hAnsi="Times New Roman" w:cs="Times New Roman"/>
          <w:sz w:val="24"/>
          <w:szCs w:val="24"/>
          <w:lang w:eastAsia="pt-BR"/>
        </w:rPr>
        <w:t>aulões</w:t>
      </w:r>
      <w:proofErr w:type="spellEnd"/>
      <w:r w:rsidRPr="00384C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preparatórios gratuitos para o ENEM, de forma online, todos os sábados, das 7h30 às 11h,</w:t>
      </w:r>
      <w:r w:rsidR="00384C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na Escola do Legislativo </w:t>
      </w:r>
      <w:proofErr w:type="spellStart"/>
      <w:r w:rsidR="00384CF8">
        <w:rPr>
          <w:rFonts w:ascii="Times New Roman" w:eastAsia="Times New Roman" w:hAnsi="Times New Roman" w:cs="Times New Roman"/>
          <w:sz w:val="24"/>
          <w:szCs w:val="24"/>
          <w:lang w:eastAsia="pt-BR"/>
        </w:rPr>
        <w:t>Jardinense</w:t>
      </w:r>
      <w:proofErr w:type="spellEnd"/>
      <w:r w:rsidR="00384CF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384CF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abertos à população. Comunicou ainda a destinação de emenda parlamentar estadual, no valor de R$ 80.000,00, pelo Deputado Estadual </w:t>
      </w:r>
      <w:r w:rsidR="00384CF8" w:rsidRPr="00384CF8">
        <w:rPr>
          <w:rFonts w:ascii="Times New Roman" w:eastAsia="Times New Roman" w:hAnsi="Times New Roman" w:cs="Times New Roman"/>
          <w:sz w:val="24"/>
          <w:szCs w:val="24"/>
          <w:lang w:eastAsia="pt-BR"/>
        </w:rPr>
        <w:t>Ubaldo Fernandes</w:t>
      </w:r>
      <w:r w:rsidRPr="00384CF8">
        <w:rPr>
          <w:rFonts w:ascii="Times New Roman" w:eastAsia="Times New Roman" w:hAnsi="Times New Roman" w:cs="Times New Roman"/>
          <w:sz w:val="24"/>
          <w:szCs w:val="24"/>
          <w:lang w:eastAsia="pt-BR"/>
        </w:rPr>
        <w:t>, destinada ao município, registrando agradecimento público. Não havendo mais matérias a tratar, o Senhor Presidente encerrou a presente sessão, marcando a próxima para o dia dezenove de agosto do corrente ano, em local e horário regimentais.</w:t>
      </w:r>
    </w:p>
    <w:p w14:paraId="63E0E87E" w14:textId="77777777" w:rsidR="00482B8A" w:rsidRPr="00482B8A" w:rsidRDefault="00482B8A" w:rsidP="00482B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B230A55" w14:textId="3F4A0914" w:rsidR="001E5D54" w:rsidRDefault="001E5D54" w:rsidP="0022575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Ozires</w:t>
      </w:r>
      <w:r w:rsidRPr="003A36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Borges Vilar Neto</w:t>
      </w:r>
    </w:p>
    <w:p w14:paraId="11A27813" w14:textId="29172CFF" w:rsidR="00225754" w:rsidRDefault="00225754" w:rsidP="0022575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</w:t>
      </w:r>
    </w:p>
    <w:p w14:paraId="7925EEE0" w14:textId="77777777" w:rsidR="00A965F6" w:rsidRDefault="00A965F6" w:rsidP="0022575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FF37B2A" w14:textId="50E1673F" w:rsidR="001E5D54" w:rsidRDefault="001E5D54" w:rsidP="0022575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Jarbas Silva do Nascimento</w:t>
      </w:r>
    </w:p>
    <w:p w14:paraId="7242BD71" w14:textId="392E2E1C" w:rsidR="00225754" w:rsidRDefault="00225754" w:rsidP="00225754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Vice-Presidente</w:t>
      </w:r>
    </w:p>
    <w:p w14:paraId="2FCFDCBB" w14:textId="77777777" w:rsidR="00A965F6" w:rsidRDefault="00A965F6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1202D9B" w14:textId="588CE23B" w:rsidR="001E5D54" w:rsidRDefault="001E5D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Cássio Lúcio Jesus Cunha de Medeiros</w:t>
      </w:r>
    </w:p>
    <w:p w14:paraId="5FA0B281" w14:textId="6EDCA03B" w:rsidR="00225754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1º Secretário</w:t>
      </w:r>
    </w:p>
    <w:p w14:paraId="20FBDB77" w14:textId="77777777" w:rsidR="00225754" w:rsidRPr="00225754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862F9D9" w14:textId="791F2A96" w:rsidR="001E5D54" w:rsidRDefault="001E5D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Alcides Azevedo da Cunha</w:t>
      </w:r>
    </w:p>
    <w:p w14:paraId="3BB1ABD6" w14:textId="15722AB0" w:rsidR="00225754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2º Secretário</w:t>
      </w:r>
    </w:p>
    <w:p w14:paraId="57DC606D" w14:textId="77777777" w:rsidR="00225754" w:rsidRPr="00225754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91CA293" w14:textId="3C6C222B" w:rsidR="001E5D54" w:rsidRDefault="001E5D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Iron Lucas de Oliveira Júnior</w:t>
      </w:r>
    </w:p>
    <w:p w14:paraId="1B67AD08" w14:textId="07610BCB" w:rsidR="00225754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</w:t>
      </w:r>
    </w:p>
    <w:p w14:paraId="310E0D97" w14:textId="77777777" w:rsidR="00225754" w:rsidRPr="00225754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A66F13B" w14:textId="77777777" w:rsidR="00384CF8" w:rsidRDefault="00384CF8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5F8BE58" w14:textId="77777777" w:rsidR="00384CF8" w:rsidRDefault="00384CF8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526338F" w14:textId="77777777" w:rsidR="005E47A2" w:rsidRDefault="005E47A2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CB23737" w14:textId="34F3B9A8" w:rsidR="001E5D54" w:rsidRDefault="001E5D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Emerson </w:t>
      </w:r>
      <w:proofErr w:type="spellStart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Antonio</w:t>
      </w:r>
      <w:proofErr w:type="spellEnd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Azevedo</w:t>
      </w:r>
    </w:p>
    <w:p w14:paraId="21A6A1B4" w14:textId="5AEDE75F" w:rsidR="00225754" w:rsidRPr="00225754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</w:t>
      </w:r>
    </w:p>
    <w:p w14:paraId="27864738" w14:textId="77777777" w:rsidR="00225754" w:rsidRPr="00225754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8529456" w14:textId="6566FE8A" w:rsidR="001E5D54" w:rsidRDefault="001E5D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Juliana Sabino de Oliveira</w:t>
      </w:r>
    </w:p>
    <w:p w14:paraId="3B3FF41C" w14:textId="5FD76B0D" w:rsidR="00225754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</w:t>
      </w:r>
    </w:p>
    <w:p w14:paraId="6632CCFA" w14:textId="77777777" w:rsidR="00225754" w:rsidRPr="00225754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3388F23" w14:textId="45EE8B4E" w:rsidR="003A361F" w:rsidRDefault="001E5D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Andreia Araújo de Brito Medeiros</w:t>
      </w:r>
    </w:p>
    <w:p w14:paraId="6B630C2B" w14:textId="7472185D" w:rsidR="00225754" w:rsidRPr="003A361F" w:rsidRDefault="00225754" w:rsidP="001E5D5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</w:t>
      </w:r>
    </w:p>
    <w:sectPr w:rsidR="00225754" w:rsidRPr="003A361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5E31B" w14:textId="77777777" w:rsidR="003A361F" w:rsidRDefault="003A361F" w:rsidP="003A361F">
      <w:pPr>
        <w:spacing w:after="0" w:line="240" w:lineRule="auto"/>
      </w:pPr>
      <w:r>
        <w:separator/>
      </w:r>
    </w:p>
  </w:endnote>
  <w:endnote w:type="continuationSeparator" w:id="0">
    <w:p w14:paraId="34E8739E" w14:textId="77777777" w:rsidR="003A361F" w:rsidRDefault="003A361F" w:rsidP="003A3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EB1D6" w14:textId="77777777" w:rsidR="003A361F" w:rsidRDefault="003A361F" w:rsidP="003A361F">
      <w:pPr>
        <w:spacing w:after="0" w:line="240" w:lineRule="auto"/>
      </w:pPr>
      <w:r>
        <w:separator/>
      </w:r>
    </w:p>
  </w:footnote>
  <w:footnote w:type="continuationSeparator" w:id="0">
    <w:p w14:paraId="6C4081C5" w14:textId="77777777" w:rsidR="003A361F" w:rsidRDefault="003A361F" w:rsidP="003A3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2237E" w14:textId="029B7AAD" w:rsidR="003A361F" w:rsidRDefault="003A361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D152BD3" wp14:editId="0C328641">
          <wp:simplePos x="0" y="0"/>
          <wp:positionH relativeFrom="margin">
            <wp:posOffset>-1186815</wp:posOffset>
          </wp:positionH>
          <wp:positionV relativeFrom="margin">
            <wp:posOffset>-1174115</wp:posOffset>
          </wp:positionV>
          <wp:extent cx="7711440" cy="11254740"/>
          <wp:effectExtent l="0" t="0" r="3810" b="381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1440" cy="11254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61F"/>
    <w:rsid w:val="00105C02"/>
    <w:rsid w:val="00184AC8"/>
    <w:rsid w:val="001B4843"/>
    <w:rsid w:val="001C7544"/>
    <w:rsid w:val="001E5D54"/>
    <w:rsid w:val="002110D1"/>
    <w:rsid w:val="00225754"/>
    <w:rsid w:val="0036642D"/>
    <w:rsid w:val="00384CF8"/>
    <w:rsid w:val="003A361F"/>
    <w:rsid w:val="0043337B"/>
    <w:rsid w:val="00482B8A"/>
    <w:rsid w:val="00553550"/>
    <w:rsid w:val="00566821"/>
    <w:rsid w:val="005E47A2"/>
    <w:rsid w:val="006922BB"/>
    <w:rsid w:val="007A7091"/>
    <w:rsid w:val="00884CA9"/>
    <w:rsid w:val="008934B9"/>
    <w:rsid w:val="008A0C79"/>
    <w:rsid w:val="008C1BF3"/>
    <w:rsid w:val="00916335"/>
    <w:rsid w:val="00937F17"/>
    <w:rsid w:val="009E5193"/>
    <w:rsid w:val="00A8629F"/>
    <w:rsid w:val="00A965F6"/>
    <w:rsid w:val="00B30F60"/>
    <w:rsid w:val="00B55B4F"/>
    <w:rsid w:val="00C12C43"/>
    <w:rsid w:val="00C76C98"/>
    <w:rsid w:val="00DD5728"/>
    <w:rsid w:val="00F137DC"/>
    <w:rsid w:val="00FB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4A222B"/>
  <w15:chartTrackingRefBased/>
  <w15:docId w15:val="{75A226A7-8458-4034-B16A-C2BBD37BF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3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A3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A361F"/>
  </w:style>
  <w:style w:type="paragraph" w:styleId="Rodap">
    <w:name w:val="footer"/>
    <w:basedOn w:val="Normal"/>
    <w:link w:val="RodapChar"/>
    <w:uiPriority w:val="99"/>
    <w:unhideWhenUsed/>
    <w:rsid w:val="003A36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A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JARDIM DO SERIDÓ</dc:creator>
  <cp:keywords/>
  <dc:description/>
  <cp:lastModifiedBy>CÂMARA MUNICIPAL DE JARDIM DO SERIDÓ</cp:lastModifiedBy>
  <cp:revision>5</cp:revision>
  <dcterms:created xsi:type="dcterms:W3CDTF">2025-08-13T12:30:00Z</dcterms:created>
  <dcterms:modified xsi:type="dcterms:W3CDTF">2025-08-13T12:36:00Z</dcterms:modified>
</cp:coreProperties>
</file>